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11" w:rsidRPr="007C4146" w:rsidRDefault="007C4146" w:rsidP="007C4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46">
        <w:rPr>
          <w:rFonts w:ascii="Times New Roman" w:hAnsi="Times New Roman" w:cs="Times New Roman"/>
          <w:b/>
          <w:sz w:val="28"/>
          <w:szCs w:val="28"/>
        </w:rPr>
        <w:t>Список победителей – учащиеся</w:t>
      </w:r>
    </w:p>
    <w:p w:rsidR="007C4146" w:rsidRPr="00391E71" w:rsidRDefault="007C4146" w:rsidP="007C4146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E71">
        <w:rPr>
          <w:rFonts w:ascii="Times New Roman" w:hAnsi="Times New Roman" w:cs="Times New Roman"/>
          <w:sz w:val="24"/>
          <w:szCs w:val="24"/>
        </w:rPr>
        <w:t>По итогам проведения   Республиканского конкурса технического творчества «Левша-20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91E71">
        <w:rPr>
          <w:rFonts w:ascii="Times New Roman" w:hAnsi="Times New Roman" w:cs="Times New Roman"/>
          <w:sz w:val="24"/>
          <w:szCs w:val="24"/>
        </w:rPr>
        <w:t xml:space="preserve">9»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91E71">
        <w:rPr>
          <w:rFonts w:ascii="Times New Roman" w:hAnsi="Times New Roman" w:cs="Times New Roman"/>
          <w:sz w:val="24"/>
          <w:szCs w:val="24"/>
        </w:rPr>
        <w:t>учащихся и педагогов образовательных учреждений утвердить решение жюри о присуждении  Дипломов  за 1, 2 и 3 место: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93"/>
        <w:gridCol w:w="1843"/>
        <w:gridCol w:w="2409"/>
        <w:gridCol w:w="4536"/>
      </w:tblGrid>
      <w:tr w:rsidR="007C4146" w:rsidRPr="00391E71" w:rsidTr="00EC7FFA">
        <w:trPr>
          <w:trHeight w:val="44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7C4146" w:rsidRPr="00391E71" w:rsidTr="00EC7FFA">
        <w:trPr>
          <w:trHeight w:val="131"/>
        </w:trPr>
        <w:tc>
          <w:tcPr>
            <w:tcW w:w="567" w:type="dxa"/>
            <w:shd w:val="clear" w:color="auto" w:fill="auto"/>
          </w:tcPr>
          <w:p w:rsidR="007C4146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Батыр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Григорий Алексеевич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Мохова Юлия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Мохова Ольга Михайловна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Аль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бертович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Майя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Кавыевна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 «СОШ№20»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Залужьева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г. Заинск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Козенбаева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Зайниевна</w:t>
            </w:r>
            <w:proofErr w:type="spellEnd"/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Евсиков Денис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Фаизович</w:t>
            </w:r>
            <w:proofErr w:type="spellEnd"/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2409" w:type="dxa"/>
            <w:shd w:val="clear" w:color="auto" w:fill="auto"/>
          </w:tcPr>
          <w:p w:rsidR="007C4146" w:rsidRDefault="007C4146" w:rsidP="00EC7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Нагавкина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Тихонова Екатерина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Бешанова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Владиславовна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/>
                <w:sz w:val="24"/>
                <w:szCs w:val="24"/>
              </w:rPr>
              <w:t>Шабаков</w:t>
            </w:r>
            <w:proofErr w:type="spellEnd"/>
            <w:r w:rsidRPr="00391E71">
              <w:rPr>
                <w:rFonts w:ascii="Times New Roman" w:hAnsi="Times New Roman"/>
                <w:sz w:val="24"/>
                <w:szCs w:val="24"/>
              </w:rPr>
              <w:t xml:space="preserve"> Леонид Викторович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г. Заинск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19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МБУДО «Дом детского творчества»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</w:tr>
      <w:tr w:rsidR="007C4146" w:rsidRPr="00391E71" w:rsidTr="00EC7FFA">
        <w:trPr>
          <w:trHeight w:val="436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Барынин Лев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Энтентеев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Кириллова Азалия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Людмила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№»» 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Марченков Родион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детско-юношеского творчества»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Петров Илья</w:t>
            </w:r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 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567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436"/>
        </w:trPr>
        <w:tc>
          <w:tcPr>
            <w:tcW w:w="567" w:type="dxa"/>
            <w:shd w:val="clear" w:color="auto" w:fill="auto"/>
          </w:tcPr>
          <w:p w:rsidR="007C4146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</w:t>
            </w:r>
          </w:p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</w:tr>
    </w:tbl>
    <w:p w:rsidR="007C4146" w:rsidRDefault="007C4146" w:rsidP="007C41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4146" w:rsidRDefault="007C4146" w:rsidP="007C41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4146" w:rsidRDefault="007C4146" w:rsidP="007C4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победителей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7C4146">
        <w:rPr>
          <w:rFonts w:ascii="Times New Roman" w:hAnsi="Times New Roman" w:cs="Times New Roman"/>
          <w:b/>
          <w:sz w:val="28"/>
          <w:szCs w:val="28"/>
        </w:rPr>
        <w:t xml:space="preserve"> педагоги</w:t>
      </w:r>
    </w:p>
    <w:p w:rsidR="007C4146" w:rsidRPr="008B026A" w:rsidRDefault="007C4146" w:rsidP="007C4146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B026A">
        <w:rPr>
          <w:rFonts w:ascii="Times New Roman" w:hAnsi="Times New Roman" w:cs="Times New Roman"/>
          <w:sz w:val="24"/>
          <w:szCs w:val="24"/>
        </w:rPr>
        <w:t>2.</w:t>
      </w:r>
      <w:r w:rsidRPr="00391E71">
        <w:rPr>
          <w:szCs w:val="24"/>
        </w:rPr>
        <w:t xml:space="preserve"> </w:t>
      </w:r>
      <w:r w:rsidRPr="008B026A">
        <w:rPr>
          <w:rFonts w:ascii="Times New Roman" w:hAnsi="Times New Roman" w:cs="Times New Roman"/>
          <w:sz w:val="24"/>
          <w:szCs w:val="24"/>
        </w:rPr>
        <w:t>По итогам проведения   Республиканского конкурса технического творчества «Левша-2019»  учащихся и педагогов образовательных учреждений утвердить решение жюри о присуждении  Грамот  за 1, 2 и 3 место: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92"/>
        <w:gridCol w:w="3969"/>
        <w:gridCol w:w="4536"/>
      </w:tblGrid>
      <w:tr w:rsidR="007C4146" w:rsidRPr="00391E71" w:rsidTr="00EC7FFA">
        <w:trPr>
          <w:trHeight w:val="440"/>
        </w:trPr>
        <w:tc>
          <w:tcPr>
            <w:tcW w:w="851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Ф.И. О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</w:p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Вдовина Светлана Александровна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№11»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B86A06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</w:p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A27325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Лихацкая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Нагавкина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Никитина Галина Ивановна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МАОУ «Лицей №2»» 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Пашутина Ирина Кузьминична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13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A27325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Ахмазиевна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1E71">
              <w:rPr>
                <w:rFonts w:ascii="Times New Roman" w:hAnsi="Times New Roman" w:cs="Times New Roman"/>
              </w:rPr>
              <w:t>Галирахманова</w:t>
            </w:r>
            <w:proofErr w:type="spellEnd"/>
            <w:r w:rsidRPr="00391E71">
              <w:rPr>
                <w:rFonts w:ascii="Times New Roman" w:hAnsi="Times New Roman" w:cs="Times New Roman"/>
              </w:rPr>
              <w:t xml:space="preserve"> Римма </w:t>
            </w:r>
            <w:proofErr w:type="spellStart"/>
            <w:r w:rsidRPr="00391E71">
              <w:rPr>
                <w:rFonts w:ascii="Times New Roman" w:hAnsi="Times New Roman" w:cs="Times New Roman"/>
              </w:rPr>
              <w:t>Газинуровна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</w:t>
            </w:r>
          </w:p>
        </w:tc>
      </w:tr>
      <w:tr w:rsidR="007C4146" w:rsidRPr="00391E71" w:rsidTr="00EC7FFA">
        <w:trPr>
          <w:trHeight w:val="65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A27325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Дронова Людмила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Николаена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детско-юношеского творчества»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Григорий Алексеевич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521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МАОУ «Гимназия №5» 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№11»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 для детей с ОВЗ»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659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Фарухшина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№11»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 для детей с ОВЗ»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Ефимова Елена Борисовна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4536" w:type="dxa"/>
          </w:tcPr>
          <w:p w:rsidR="007C4146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МБОУДО «Станция юных техников» </w:t>
            </w:r>
          </w:p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Мазанов Александр Иванович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МАОУ «Лицей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»» 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Михайлова Альбина Ивановна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7C4146" w:rsidRPr="00391E71" w:rsidTr="00EC7FFA">
        <w:trPr>
          <w:trHeight w:val="70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Тлянч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 для детей с ОВЗ»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Абзаловна</w:t>
            </w:r>
            <w:proofErr w:type="spellEnd"/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</w:tc>
      </w:tr>
      <w:tr w:rsidR="007C4146" w:rsidRPr="00391E71" w:rsidTr="00EC7FFA">
        <w:trPr>
          <w:trHeight w:val="436"/>
        </w:trPr>
        <w:tc>
          <w:tcPr>
            <w:tcW w:w="851" w:type="dxa"/>
            <w:shd w:val="clear" w:color="auto" w:fill="auto"/>
          </w:tcPr>
          <w:p w:rsidR="007C4146" w:rsidRPr="00B86A06" w:rsidRDefault="007C4146" w:rsidP="00EC7FFA">
            <w:pPr>
              <w:pStyle w:val="a4"/>
              <w:numPr>
                <w:ilvl w:val="0"/>
                <w:numId w:val="1"/>
              </w:num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146" w:rsidRPr="00391E71" w:rsidRDefault="007C4146" w:rsidP="00EC7FFA">
            <w:pPr>
              <w:tabs>
                <w:tab w:val="left" w:pos="720"/>
                <w:tab w:val="left" w:pos="95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969" w:type="dxa"/>
            <w:shd w:val="clear" w:color="auto" w:fill="auto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Юртова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Георгиевна</w:t>
            </w:r>
          </w:p>
        </w:tc>
        <w:tc>
          <w:tcPr>
            <w:tcW w:w="4536" w:type="dxa"/>
          </w:tcPr>
          <w:p w:rsidR="007C4146" w:rsidRPr="00391E71" w:rsidRDefault="007C4146" w:rsidP="00EC7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70- </w:t>
            </w:r>
            <w:proofErr w:type="spell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 </w:t>
            </w:r>
            <w:proofErr w:type="gramStart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91E71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</w:p>
        </w:tc>
      </w:tr>
    </w:tbl>
    <w:p w:rsidR="007C4146" w:rsidRDefault="007C4146" w:rsidP="007C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146" w:rsidRPr="007C4146" w:rsidRDefault="007C4146" w:rsidP="007C41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146" w:rsidRPr="007C4146" w:rsidRDefault="007C41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4146" w:rsidRPr="007C4146" w:rsidSect="00AC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E11FB"/>
    <w:multiLevelType w:val="hybridMultilevel"/>
    <w:tmpl w:val="1C206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AC9"/>
    <w:rsid w:val="00741AC9"/>
    <w:rsid w:val="007C4146"/>
    <w:rsid w:val="00AC11C0"/>
    <w:rsid w:val="00E5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14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C414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3802</Characters>
  <Application>Microsoft Office Word</Application>
  <DocSecurity>0</DocSecurity>
  <Lines>31</Lines>
  <Paragraphs>8</Paragraphs>
  <ScaleCrop>false</ScaleCrop>
  <Company>Ya Blondinko Edition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2019-04-23T08:28:00Z</dcterms:created>
  <dcterms:modified xsi:type="dcterms:W3CDTF">2019-04-23T08:28:00Z</dcterms:modified>
</cp:coreProperties>
</file>